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福建东南设计房地产开发有限公司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将乐东门三期地块项目及陈大C地块建设项目临时用电施工工程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将乐东门三期地块项目及陈大C地块建设项目临时用电施工工程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（</w:t>
      </w: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1</w:t>
      </w:r>
      <w:r>
        <w:rPr>
          <w:rFonts w:hint="eastAsia"/>
          <w:i w:val="0"/>
          <w:iCs w:val="0"/>
          <w:color w:val="auto"/>
          <w:highlight w:val="none"/>
          <w:lang w:eastAsia="zh-CN"/>
        </w:rPr>
        <w:t>）比选申请人基本情况表；</w:t>
      </w:r>
    </w:p>
    <w:p w14:paraId="64B80E15"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 w14:paraId="19E15F73">
      <w:pPr>
        <w:pStyle w:val="1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拟派出项目负责人简要情况表。</w:t>
      </w:r>
    </w:p>
    <w:p w14:paraId="6465F332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4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4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4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4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4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4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4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4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须附上营业执照复印件、法定代表人身份证复印件、资质证书复印件，并加盖单位公章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7EC2FD1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val="en-US" w:eastAsia="zh-CN"/>
        </w:rPr>
        <w:t>比选申请人及其现任法定代表人未被列入全国失信被执行人名单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的截图证明复印件（查询网址：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instrText xml:space="preserve"> HYPERLINK "http://zxgk.court.gov.cn/shixin/）" </w:instrTex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fldChar w:fldCharType="separate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t>http://zxgk.court.gov.cn/shixin/）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eastAsia="zh-CN"/>
        </w:rPr>
        <w:t>；</w:t>
      </w:r>
    </w:p>
    <w:p w14:paraId="09417455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上述所有材料须加盖单位公章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none"/>
          <w:lang w:eastAsia="zh-CN"/>
        </w:rPr>
        <w:t>；</w:t>
      </w:r>
    </w:p>
    <w:p w14:paraId="311EF6FB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74264665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9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9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9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9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9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F3E9305"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1E2487AB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1-3.拟派出项目负责人简要情况表</w:t>
      </w:r>
    </w:p>
    <w:p w14:paraId="50F4FEA9">
      <w:pPr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after="156" w:afterLines="50" w:line="300" w:lineRule="auto"/>
        <w:jc w:val="center"/>
        <w:rPr>
          <w:rFonts w:hint="eastAsia" w:ascii="宋体" w:hAnsi="宋体" w:cs="宋体"/>
          <w:b/>
          <w:color w:val="auto"/>
          <w:sz w:val="30"/>
          <w:szCs w:val="30"/>
        </w:rPr>
      </w:pPr>
    </w:p>
    <w:p w14:paraId="6B42B101">
      <w:pPr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after="156" w:afterLines="50" w:line="300" w:lineRule="auto"/>
        <w:jc w:val="center"/>
        <w:rPr>
          <w:rFonts w:hint="eastAsia" w:ascii="宋体" w:hAnsi="宋体" w:cs="宋体"/>
          <w:b/>
          <w:color w:val="auto"/>
          <w:sz w:val="30"/>
          <w:szCs w:val="30"/>
        </w:rPr>
      </w:pPr>
      <w:r>
        <w:rPr>
          <w:rFonts w:hint="eastAsia" w:ascii="宋体" w:hAnsi="宋体" w:cs="宋体"/>
          <w:b/>
          <w:color w:val="auto"/>
          <w:sz w:val="30"/>
          <w:szCs w:val="30"/>
        </w:rPr>
        <w:t>拟派出项目负责人简要情况表</w:t>
      </w:r>
    </w:p>
    <w:tbl>
      <w:tblPr>
        <w:tblStyle w:val="2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662"/>
        <w:gridCol w:w="1024"/>
        <w:gridCol w:w="363"/>
        <w:gridCol w:w="1342"/>
        <w:gridCol w:w="252"/>
        <w:gridCol w:w="1880"/>
      </w:tblGrid>
      <w:tr w14:paraId="1E699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 w14:paraId="5A45D1B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913" w:type="dxa"/>
            <w:noWrap w:val="0"/>
            <w:vAlign w:val="center"/>
          </w:tcPr>
          <w:p w14:paraId="271CAA5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432990D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4861" w:type="dxa"/>
            <w:gridSpan w:val="5"/>
            <w:noWrap w:val="0"/>
            <w:vAlign w:val="center"/>
          </w:tcPr>
          <w:p w14:paraId="793A7F6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908B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 w14:paraId="65DCB52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913" w:type="dxa"/>
            <w:noWrap w:val="0"/>
            <w:vAlign w:val="center"/>
          </w:tcPr>
          <w:p w14:paraId="2379D49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62" w:type="dxa"/>
            <w:noWrap w:val="0"/>
            <w:vAlign w:val="center"/>
          </w:tcPr>
          <w:p w14:paraId="129CE6E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职称证书编号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2EBA1FEC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 w14:paraId="728D3A9E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 w14:paraId="2BD5182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23CD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noWrap w:val="0"/>
            <w:vAlign w:val="center"/>
          </w:tcPr>
          <w:p w14:paraId="0DC0C60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注册建造师执业资格等级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401B0A2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 xml:space="preserve">   级</w:t>
            </w:r>
          </w:p>
        </w:tc>
        <w:tc>
          <w:tcPr>
            <w:tcW w:w="1594" w:type="dxa"/>
            <w:gridSpan w:val="2"/>
            <w:noWrap w:val="0"/>
            <w:vAlign w:val="center"/>
          </w:tcPr>
          <w:p w14:paraId="28072ECF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建造师专业</w:t>
            </w:r>
          </w:p>
        </w:tc>
        <w:tc>
          <w:tcPr>
            <w:tcW w:w="1880" w:type="dxa"/>
            <w:noWrap w:val="0"/>
            <w:vAlign w:val="center"/>
          </w:tcPr>
          <w:p w14:paraId="0AC1898E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1A95F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noWrap w:val="0"/>
            <w:vAlign w:val="center"/>
          </w:tcPr>
          <w:p w14:paraId="3C1E9221">
            <w:pPr>
              <w:spacing w:line="56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建造师注册编号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0C0D41B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 w14:paraId="31C72879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安全生产考核合格证书</w:t>
            </w:r>
          </w:p>
        </w:tc>
        <w:tc>
          <w:tcPr>
            <w:tcW w:w="1880" w:type="dxa"/>
            <w:noWrap w:val="0"/>
            <w:vAlign w:val="center"/>
          </w:tcPr>
          <w:p w14:paraId="4EBE00B7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0FE8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87" w:type="dxa"/>
            <w:gridSpan w:val="3"/>
            <w:noWrap w:val="0"/>
            <w:vAlign w:val="center"/>
          </w:tcPr>
          <w:p w14:paraId="4080BC44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手机号码</w:t>
            </w:r>
          </w:p>
        </w:tc>
        <w:tc>
          <w:tcPr>
            <w:tcW w:w="138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E86802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4BB71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noWrap w:val="0"/>
            <w:vAlign w:val="center"/>
          </w:tcPr>
          <w:p w14:paraId="6B0069A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008DF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2" w:type="dxa"/>
            <w:noWrap w:val="0"/>
            <w:vAlign w:val="center"/>
          </w:tcPr>
          <w:p w14:paraId="7AF0124B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436" w:type="dxa"/>
            <w:gridSpan w:val="7"/>
            <w:noWrap w:val="0"/>
            <w:vAlign w:val="center"/>
          </w:tcPr>
          <w:p w14:paraId="6ECF09F6">
            <w:pPr>
              <w:ind w:firstLine="960" w:firstLineChars="400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年毕业于                  学校            专业</w:t>
            </w:r>
          </w:p>
        </w:tc>
      </w:tr>
      <w:tr w14:paraId="03B2A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noWrap w:val="0"/>
            <w:vAlign w:val="center"/>
          </w:tcPr>
          <w:p w14:paraId="475B04F8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10F62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noWrap w:val="0"/>
            <w:vAlign w:val="center"/>
          </w:tcPr>
          <w:p w14:paraId="5F46EFED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599" w:type="dxa"/>
            <w:gridSpan w:val="3"/>
            <w:noWrap w:val="0"/>
            <w:vAlign w:val="center"/>
          </w:tcPr>
          <w:p w14:paraId="7A996A8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参加过的类似项目名称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 w14:paraId="372E560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工程概况说明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 w14:paraId="2223473E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发包人名称</w:t>
            </w:r>
          </w:p>
        </w:tc>
      </w:tr>
      <w:tr w14:paraId="5753A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 w14:paraId="6BBF1196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 w14:paraId="4E971F9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60E1ACB2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 w14:paraId="255FCC5F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3E64A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 w14:paraId="36B2BCD0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 w14:paraId="22D8CD8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7A004A67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 w14:paraId="15402904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  <w:tr w14:paraId="4A388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 w14:paraId="7D3C6FB8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 w14:paraId="5EDAE5E3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 w14:paraId="7D617F2C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 w14:paraId="0A288CC5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0D149235">
      <w:pPr>
        <w:pStyle w:val="6"/>
        <w:spacing w:line="360" w:lineRule="auto"/>
        <w:ind w:firstLine="0"/>
        <w:rPr>
          <w:rFonts w:hint="eastAsia"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 </w:t>
      </w:r>
    </w:p>
    <w:p w14:paraId="6E91DA03">
      <w:pPr>
        <w:pStyle w:val="44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</w:t>
      </w: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0F7BD41">
      <w:pPr>
        <w:pStyle w:val="44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 w:cs="宋体"/>
          <w:color w:val="auto"/>
          <w:sz w:val="24"/>
          <w:highlight w:val="none"/>
          <w:lang w:val="en-US" w:eastAsia="zh-CN"/>
        </w:rPr>
        <w:t xml:space="preserve">                 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044A1F92">
      <w:pPr>
        <w:pStyle w:val="44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 w:cs="宋体"/>
          <w:color w:val="auto"/>
          <w:sz w:val="24"/>
          <w:highlight w:val="none"/>
          <w:lang w:val="en-US" w:eastAsia="zh-CN"/>
        </w:rPr>
        <w:t xml:space="preserve">                       </w:t>
      </w:r>
      <w:r>
        <w:rPr>
          <w:rFonts w:hint="eastAsia" w:ascii="宋体" w:cs="宋体"/>
          <w:color w:val="auto"/>
          <w:sz w:val="24"/>
          <w:highlight w:val="none"/>
        </w:rPr>
        <w:t>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545AE5C3">
      <w:pPr>
        <w:pStyle w:val="6"/>
        <w:spacing w:line="360" w:lineRule="auto"/>
        <w:ind w:firstLine="0"/>
        <w:jc w:val="center"/>
        <w:rPr>
          <w:rFonts w:hint="eastAsia" w:ascii="宋体" w:hAnsi="宋体" w:cs="宋体"/>
          <w:color w:val="auto"/>
          <w:sz w:val="24"/>
          <w:szCs w:val="24"/>
        </w:rPr>
      </w:pPr>
    </w:p>
    <w:p w14:paraId="1CAD4BF1">
      <w:pPr>
        <w:rPr>
          <w:rFonts w:hint="eastAsia" w:ascii="宋体" w:hAnsi="宋体" w:cs="宋体"/>
          <w:color w:val="auto"/>
          <w:sz w:val="24"/>
          <w:szCs w:val="24"/>
        </w:rPr>
      </w:pPr>
    </w:p>
    <w:p w14:paraId="14279EA1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8AD0D0D"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non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color w:val="auto"/>
          <w:sz w:val="21"/>
          <w:szCs w:val="21"/>
          <w:u w:val="double"/>
        </w:rPr>
        <w:t>项目负责人须</w:t>
      </w:r>
      <w:r>
        <w:rPr>
          <w:rFonts w:hint="eastAsia" w:cs="宋体"/>
          <w:b/>
          <w:color w:val="auto"/>
          <w:sz w:val="21"/>
          <w:szCs w:val="21"/>
          <w:u w:val="double"/>
          <w:lang w:eastAsia="zh-CN"/>
        </w:rPr>
        <w:t>为比选申请人本单位在岗员工，以建造师注册单位为准</w:t>
      </w:r>
      <w:r>
        <w:rPr>
          <w:rFonts w:hint="eastAsia" w:cs="宋体"/>
          <w:b/>
          <w:color w:val="auto"/>
          <w:sz w:val="21"/>
          <w:szCs w:val="21"/>
          <w:u w:val="none"/>
          <w:lang w:eastAsia="zh-CN"/>
        </w:rPr>
        <w:t>。</w:t>
      </w:r>
    </w:p>
    <w:p w14:paraId="31C8DD73">
      <w:pPr>
        <w:pStyle w:val="1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/>
          <w:b/>
          <w:bCs/>
          <w:color w:val="auto"/>
          <w:sz w:val="21"/>
          <w:szCs w:val="21"/>
          <w:highlight w:val="none"/>
          <w:u w:val="non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</w:rPr>
        <w:t>提供</w:t>
      </w:r>
      <w:r>
        <w:rPr>
          <w:rFonts w:hint="eastAsia" w:ascii="宋体" w:hAnsi="宋体" w:cs="宋体"/>
          <w:b/>
          <w:color w:val="auto"/>
          <w:sz w:val="21"/>
          <w:szCs w:val="21"/>
          <w:u w:val="double"/>
        </w:rPr>
        <w:t>项目负责人</w:t>
      </w:r>
      <w:r>
        <w:rPr>
          <w:rFonts w:hint="eastAsia" w:cs="宋体"/>
          <w:b/>
          <w:color w:val="auto"/>
          <w:sz w:val="21"/>
          <w:szCs w:val="21"/>
          <w:u w:val="double"/>
          <w:lang w:eastAsia="zh-CN"/>
        </w:rPr>
        <w:t>建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u w:val="double"/>
        </w:rPr>
        <w:t>造师注册证书</w:t>
      </w:r>
      <w:r>
        <w:rPr>
          <w:rFonts w:hint="eastAsia" w:cs="宋体"/>
          <w:b/>
          <w:color w:val="auto"/>
          <w:sz w:val="21"/>
          <w:szCs w:val="21"/>
          <w:u w:val="double"/>
          <w:lang w:eastAsia="zh-CN"/>
        </w:rPr>
        <w:t>复印件、安全生产考核合格证书（B证）、身份证复印件并加盖单位公章</w:t>
      </w: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131AA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670D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21FD2"/>
    <w:rsid w:val="03D459D5"/>
    <w:rsid w:val="03F014FB"/>
    <w:rsid w:val="03F36308"/>
    <w:rsid w:val="040F5693"/>
    <w:rsid w:val="04181A9C"/>
    <w:rsid w:val="045A3333"/>
    <w:rsid w:val="048B68BE"/>
    <w:rsid w:val="04ED380D"/>
    <w:rsid w:val="052A0989"/>
    <w:rsid w:val="05663939"/>
    <w:rsid w:val="056E5D73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9F41B4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0DA3734"/>
    <w:rsid w:val="111156C1"/>
    <w:rsid w:val="1177030A"/>
    <w:rsid w:val="11853D3E"/>
    <w:rsid w:val="11B570D6"/>
    <w:rsid w:val="11D50857"/>
    <w:rsid w:val="12170AB5"/>
    <w:rsid w:val="122E0BB8"/>
    <w:rsid w:val="12582E7C"/>
    <w:rsid w:val="12721281"/>
    <w:rsid w:val="1281092F"/>
    <w:rsid w:val="128A74D9"/>
    <w:rsid w:val="12B47BB8"/>
    <w:rsid w:val="12BA1418"/>
    <w:rsid w:val="13007405"/>
    <w:rsid w:val="13164460"/>
    <w:rsid w:val="137F4296"/>
    <w:rsid w:val="138C102F"/>
    <w:rsid w:val="138F0A28"/>
    <w:rsid w:val="13A05904"/>
    <w:rsid w:val="13D21FDE"/>
    <w:rsid w:val="13E63024"/>
    <w:rsid w:val="13EC051C"/>
    <w:rsid w:val="13ED52C0"/>
    <w:rsid w:val="13F77A88"/>
    <w:rsid w:val="13FF3EF7"/>
    <w:rsid w:val="14280322"/>
    <w:rsid w:val="143D5402"/>
    <w:rsid w:val="14481E7C"/>
    <w:rsid w:val="14935A4E"/>
    <w:rsid w:val="15494126"/>
    <w:rsid w:val="157601E9"/>
    <w:rsid w:val="15CC6A4F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15EA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390183"/>
    <w:rsid w:val="1B644008"/>
    <w:rsid w:val="1B73519C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436FCD"/>
    <w:rsid w:val="23D408C6"/>
    <w:rsid w:val="23DC6E7B"/>
    <w:rsid w:val="2435722E"/>
    <w:rsid w:val="249146F7"/>
    <w:rsid w:val="24DC6388"/>
    <w:rsid w:val="24EC13C2"/>
    <w:rsid w:val="252C1E57"/>
    <w:rsid w:val="254060AD"/>
    <w:rsid w:val="25545725"/>
    <w:rsid w:val="257B0F03"/>
    <w:rsid w:val="25825C7A"/>
    <w:rsid w:val="25A716A7"/>
    <w:rsid w:val="25CE327D"/>
    <w:rsid w:val="25F139CA"/>
    <w:rsid w:val="260E417C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D95CF0"/>
    <w:rsid w:val="28E23550"/>
    <w:rsid w:val="28E31299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D56706"/>
    <w:rsid w:val="2FF45B24"/>
    <w:rsid w:val="30395B96"/>
    <w:rsid w:val="304E451E"/>
    <w:rsid w:val="30710A79"/>
    <w:rsid w:val="308F13B7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630039"/>
    <w:rsid w:val="32E43941"/>
    <w:rsid w:val="3335039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9C2BCB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C14165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A62BD"/>
    <w:rsid w:val="3B8B22B1"/>
    <w:rsid w:val="3B8B6671"/>
    <w:rsid w:val="3BB20947"/>
    <w:rsid w:val="3BCD02B3"/>
    <w:rsid w:val="3BCF6241"/>
    <w:rsid w:val="3C00782B"/>
    <w:rsid w:val="3C690932"/>
    <w:rsid w:val="3C930484"/>
    <w:rsid w:val="3C996DB6"/>
    <w:rsid w:val="3CA66CCA"/>
    <w:rsid w:val="3CB43AA5"/>
    <w:rsid w:val="3CC42B41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CC5115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BB7FF4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794B93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DF2ABC"/>
    <w:rsid w:val="50E6602D"/>
    <w:rsid w:val="50FA2CEF"/>
    <w:rsid w:val="50FE0569"/>
    <w:rsid w:val="51047479"/>
    <w:rsid w:val="51510BE7"/>
    <w:rsid w:val="51592A60"/>
    <w:rsid w:val="51744496"/>
    <w:rsid w:val="521B745D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3C329BB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053934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6D0B6C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217B8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AA651F"/>
    <w:rsid w:val="76D4264E"/>
    <w:rsid w:val="76F45266"/>
    <w:rsid w:val="772E0EFE"/>
    <w:rsid w:val="77663C64"/>
    <w:rsid w:val="77E410F3"/>
    <w:rsid w:val="783D0751"/>
    <w:rsid w:val="786A2E5E"/>
    <w:rsid w:val="78A25EF7"/>
    <w:rsid w:val="78BB6162"/>
    <w:rsid w:val="78F93092"/>
    <w:rsid w:val="79677B15"/>
    <w:rsid w:val="796A38C5"/>
    <w:rsid w:val="79752E1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BE1C86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4E1E86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3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7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8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1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autoRedefine/>
    <w:qFormat/>
    <w:uiPriority w:val="0"/>
    <w:rPr>
      <w:b/>
    </w:rPr>
  </w:style>
  <w:style w:type="character" w:styleId="26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4"/>
    <w:autoRedefine/>
    <w:unhideWhenUsed/>
    <w:qFormat/>
    <w:uiPriority w:val="99"/>
  </w:style>
  <w:style w:type="character" w:customStyle="1" w:styleId="33">
    <w:name w:val="页眉 Char"/>
    <w:basedOn w:val="24"/>
    <w:link w:val="15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3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7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4218</Words>
  <Characters>4484</Characters>
  <Lines>16</Lines>
  <Paragraphs>4</Paragraphs>
  <TotalTime>8</TotalTime>
  <ScaleCrop>false</ScaleCrop>
  <LinksUpToDate>false</LinksUpToDate>
  <CharactersWithSpaces>5043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2025-03-27T02:29:00Z</cp:lastPrinted>
  <dcterms:modified xsi:type="dcterms:W3CDTF">2025-03-28T07:17:21Z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43BEB38B6D7C4942ABD1D43152B43F59_13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